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0" w:rsidRPr="001D5955" w:rsidRDefault="001C3E7E" w:rsidP="001D5955">
      <w:pPr>
        <w:ind w:firstLineChars="200" w:firstLine="818"/>
        <w:rPr>
          <w:rFonts w:ascii="ＭＳ ゴシック" w:eastAsia="ＭＳ ゴシック" w:hAnsi="ＭＳ ゴシック"/>
          <w:sz w:val="36"/>
          <w:szCs w:val="36"/>
        </w:rPr>
      </w:pPr>
      <w:r w:rsidRPr="001D5955">
        <w:rPr>
          <w:rFonts w:ascii="ＭＳ ゴシック" w:eastAsia="ＭＳ ゴシック" w:hAnsi="ＭＳ ゴシック" w:hint="eastAsia"/>
          <w:sz w:val="36"/>
          <w:szCs w:val="36"/>
        </w:rPr>
        <w:t>（仮称）新座保育園の名称</w:t>
      </w:r>
      <w:r w:rsidR="005D7F88">
        <w:rPr>
          <w:rFonts w:ascii="ＭＳ ゴシック" w:eastAsia="ＭＳ ゴシック" w:hAnsi="ＭＳ ゴシック" w:hint="eastAsia"/>
          <w:sz w:val="36"/>
          <w:szCs w:val="36"/>
        </w:rPr>
        <w:t>の決定</w:t>
      </w:r>
      <w:r w:rsidRPr="001D5955">
        <w:rPr>
          <w:rFonts w:ascii="ＭＳ ゴシック" w:eastAsia="ＭＳ ゴシック" w:hAnsi="ＭＳ ゴシック" w:hint="eastAsia"/>
          <w:sz w:val="36"/>
          <w:szCs w:val="36"/>
        </w:rPr>
        <w:t>について</w:t>
      </w:r>
    </w:p>
    <w:p w:rsidR="001D5955" w:rsidRDefault="001D5955">
      <w:pPr>
        <w:rPr>
          <w:rFonts w:ascii="ＭＳ ゴシック" w:eastAsia="ＭＳ ゴシック" w:hAnsi="ＭＳ ゴシック"/>
          <w:sz w:val="24"/>
          <w:szCs w:val="24"/>
        </w:rPr>
      </w:pPr>
    </w:p>
    <w:p w:rsidR="001C3E7E" w:rsidRDefault="001D59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平成２７年４月から開園予定の（仮称）新座保育園</w:t>
      </w:r>
      <w:r w:rsidR="00CC2C82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正式名称</w:t>
      </w:r>
      <w:r w:rsidR="00A23E7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D7F88">
        <w:rPr>
          <w:rFonts w:ascii="ＭＳ ゴシック" w:eastAsia="ＭＳ ゴシック" w:hAnsi="ＭＳ ゴシック" w:hint="eastAsia"/>
          <w:sz w:val="24"/>
          <w:szCs w:val="24"/>
        </w:rPr>
        <w:t>決定に</w:t>
      </w:r>
      <w:r w:rsidR="00A23E7A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CC2C8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D7F88">
        <w:rPr>
          <w:rFonts w:ascii="ＭＳ ゴシック" w:eastAsia="ＭＳ ゴシック" w:hAnsi="ＭＳ ゴシック" w:hint="eastAsia"/>
          <w:sz w:val="24"/>
          <w:szCs w:val="24"/>
        </w:rPr>
        <w:t>庁議に</w:t>
      </w:r>
      <w:r w:rsidR="00A23E7A">
        <w:rPr>
          <w:rFonts w:ascii="ＭＳ ゴシック" w:eastAsia="ＭＳ ゴシック" w:hAnsi="ＭＳ ゴシック" w:hint="eastAsia"/>
          <w:sz w:val="24"/>
          <w:szCs w:val="24"/>
        </w:rPr>
        <w:t>付議いたします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35CF" w:rsidRDefault="00A835CF" w:rsidP="00A835CF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</w:p>
    <w:p w:rsidR="005D7F88" w:rsidRDefault="005D7F88" w:rsidP="005D7F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１．経過</w:t>
      </w:r>
    </w:p>
    <w:p w:rsidR="005D7F88" w:rsidRDefault="003C2645" w:rsidP="003C2645">
      <w:pPr>
        <w:ind w:leftChars="100" w:left="259"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平成２６年</w:t>
      </w:r>
      <w:r w:rsidR="00047B14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7B14">
        <w:rPr>
          <w:rFonts w:ascii="ＭＳ ゴシック" w:eastAsia="ＭＳ ゴシック" w:hAnsi="ＭＳ ゴシック" w:hint="eastAsia"/>
          <w:sz w:val="24"/>
          <w:szCs w:val="24"/>
        </w:rPr>
        <w:t>３０</w:t>
      </w:r>
      <w:r>
        <w:rPr>
          <w:rFonts w:ascii="ＭＳ ゴシック" w:eastAsia="ＭＳ ゴシック" w:hAnsi="ＭＳ ゴシック" w:hint="eastAsia"/>
          <w:sz w:val="24"/>
          <w:szCs w:val="24"/>
        </w:rPr>
        <w:t>日、大正保育園及び第七保育園の保護者を対象として、保育園の統合及び園舎の建替えに関する説明会を実施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致しました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C2645" w:rsidRDefault="003C2645" w:rsidP="003C2645">
      <w:pPr>
        <w:ind w:leftChars="100" w:left="259"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説明会中、保護者から保育園の名称について、保護者の希望を取り入れてほしいとの申出があり、保護者へは保育園の名称については、担当課のみで決定するのではなく、市の中で会議等を経た後決定することを想定している旨を説明し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ています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C2645" w:rsidRDefault="003C2645" w:rsidP="003C2645">
      <w:pPr>
        <w:ind w:leftChars="100" w:left="259"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その後、平成２６年</w:t>
      </w:r>
      <w:r w:rsidR="00621CBC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21CB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CC2C82">
        <w:rPr>
          <w:rFonts w:ascii="ＭＳ ゴシック" w:eastAsia="ＭＳ ゴシック" w:hAnsi="ＭＳ ゴシック" w:hint="eastAsia"/>
          <w:sz w:val="24"/>
          <w:szCs w:val="24"/>
        </w:rPr>
        <w:t>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で保護者会から市へ保育園の名称についての要望書の提出があ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C2645" w:rsidRDefault="003C2645" w:rsidP="003C2645">
      <w:pPr>
        <w:ind w:leftChars="100" w:left="259"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また、市内の公立保育園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職員</w:t>
      </w:r>
      <w:r>
        <w:rPr>
          <w:rFonts w:ascii="ＭＳ ゴシック" w:eastAsia="ＭＳ ゴシック" w:hAnsi="ＭＳ ゴシック" w:hint="eastAsia"/>
          <w:sz w:val="24"/>
          <w:szCs w:val="24"/>
        </w:rPr>
        <w:t>を対象に保育園の名称について、意見を伺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ったところ</w:t>
      </w:r>
      <w:r>
        <w:rPr>
          <w:rFonts w:ascii="ＭＳ ゴシック" w:eastAsia="ＭＳ ゴシック" w:hAnsi="ＭＳ ゴシック" w:hint="eastAsia"/>
          <w:sz w:val="24"/>
          <w:szCs w:val="24"/>
        </w:rPr>
        <w:t>、平成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２６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１７</w:t>
      </w:r>
      <w:r>
        <w:rPr>
          <w:rFonts w:ascii="ＭＳ ゴシック" w:eastAsia="ＭＳ ゴシック" w:hAnsi="ＭＳ ゴシック" w:hint="eastAsia"/>
          <w:sz w:val="24"/>
          <w:szCs w:val="24"/>
        </w:rPr>
        <w:t>日、公立保育園園長が取りまとめて市への提出があ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76AD7" w:rsidRDefault="003C2645" w:rsidP="00476AD7">
      <w:pPr>
        <w:ind w:leftChars="100" w:left="259"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その後、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これまでに提案があった名称について、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平成２６年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日、快適にいざ創造会議</w:t>
      </w:r>
      <w:r w:rsidR="00476AD7">
        <w:rPr>
          <w:rFonts w:ascii="ＭＳ ゴシック" w:eastAsia="ＭＳ ゴシック" w:hAnsi="ＭＳ ゴシック" w:hint="eastAsia"/>
          <w:sz w:val="24"/>
          <w:szCs w:val="24"/>
        </w:rPr>
        <w:t>を開催し、保育園の名称について、審議いただいたところです。</w:t>
      </w:r>
    </w:p>
    <w:p w:rsidR="005D7F88" w:rsidRPr="00476AD7" w:rsidRDefault="005D7F88" w:rsidP="005D7F88">
      <w:pPr>
        <w:rPr>
          <w:rFonts w:ascii="ＭＳ ゴシック" w:eastAsia="ＭＳ ゴシック" w:hAnsi="ＭＳ ゴシック"/>
          <w:sz w:val="24"/>
          <w:szCs w:val="24"/>
        </w:rPr>
      </w:pPr>
    </w:p>
    <w:p w:rsidR="005D7F88" w:rsidRDefault="005D7F88" w:rsidP="005D7F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２．提案内容</w:t>
      </w:r>
    </w:p>
    <w:p w:rsidR="001C3E7E" w:rsidRPr="001D5955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1D59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保育園・職員からの提案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１．こぶし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２．はなみず</w:t>
      </w:r>
      <w:r>
        <w:rPr>
          <w:rFonts w:ascii="ＭＳ ゴシック" w:eastAsia="ＭＳ ゴシック" w:hAnsi="ＭＳ ゴシック" w:hint="eastAsia"/>
          <w:sz w:val="24"/>
          <w:szCs w:val="24"/>
        </w:rPr>
        <w:t>き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メープル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４．柳瀬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５．にいざ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６．ぞうきりん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７．やな</w:t>
      </w:r>
      <w:r>
        <w:rPr>
          <w:rFonts w:ascii="ＭＳ ゴシック" w:eastAsia="ＭＳ ゴシック" w:hAnsi="ＭＳ ゴシック" w:hint="eastAsia"/>
          <w:sz w:val="24"/>
          <w:szCs w:val="24"/>
        </w:rPr>
        <w:t>せ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８．さくら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９．やなせさくら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lastRenderedPageBreak/>
        <w:t>10．新座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1C3E7E">
        <w:rPr>
          <w:rFonts w:ascii="ＭＳ ゴシック" w:eastAsia="ＭＳ ゴシック" w:hAnsi="ＭＳ ゴシック" w:hint="eastAsia"/>
          <w:sz w:val="24"/>
          <w:szCs w:val="24"/>
        </w:rPr>
        <w:t>ほほえみ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12．ゆりかご</w:t>
      </w:r>
    </w:p>
    <w:p w:rsidR="005D7F88" w:rsidRDefault="005D7F88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1C3E7E" w:rsidRPr="001D5955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1D59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保護者からの提案</w:t>
      </w:r>
    </w:p>
    <w:p w:rsidR="001C3E7E" w:rsidRPr="001C3E7E" w:rsidRDefault="001C3E7E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 w:rsidRPr="001C3E7E">
        <w:rPr>
          <w:rFonts w:ascii="ＭＳ ゴシック" w:eastAsia="ＭＳ ゴシック" w:hAnsi="ＭＳ ゴシック" w:hint="eastAsia"/>
          <w:sz w:val="24"/>
          <w:szCs w:val="24"/>
        </w:rPr>
        <w:t>１．ニコニコキッズ</w:t>
      </w:r>
    </w:p>
    <w:p w:rsidR="001C3E7E" w:rsidRDefault="001C3E7E" w:rsidP="001C3E7E">
      <w:pPr>
        <w:rPr>
          <w:rFonts w:ascii="ＭＳ ゴシック" w:eastAsia="ＭＳ ゴシック" w:hAnsi="ＭＳ ゴシック"/>
          <w:sz w:val="24"/>
          <w:szCs w:val="24"/>
        </w:rPr>
      </w:pPr>
    </w:p>
    <w:p w:rsidR="005D7F88" w:rsidRDefault="00A23E7A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D7F8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快適にいざ創造会議</w:t>
      </w:r>
      <w:r w:rsidR="005D7F88" w:rsidRPr="005D7F8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での意見</w:t>
      </w:r>
    </w:p>
    <w:p w:rsidR="001D5955" w:rsidRPr="001C3E7E" w:rsidRDefault="005D7F88" w:rsidP="005D7F88">
      <w:pPr>
        <w:ind w:firstLineChars="100" w:firstLine="28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23E7A">
        <w:rPr>
          <w:rFonts w:ascii="ＭＳ ゴシック" w:eastAsia="ＭＳ ゴシック" w:hAnsi="ＭＳ ゴシック" w:hint="eastAsia"/>
          <w:sz w:val="24"/>
          <w:szCs w:val="24"/>
        </w:rPr>
        <w:t>新座</w:t>
      </w:r>
    </w:p>
    <w:sectPr w:rsidR="001D5955" w:rsidRPr="001C3E7E" w:rsidSect="00424EDA">
      <w:pgSz w:w="11907" w:h="16839" w:code="9"/>
      <w:pgMar w:top="1134" w:right="1304" w:bottom="1134" w:left="1247" w:header="567" w:footer="567" w:gutter="0"/>
      <w:cols w:space="425"/>
      <w:noEndnote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99" w:rsidRDefault="006E3A99" w:rsidP="00AD1307">
      <w:r>
        <w:separator/>
      </w:r>
    </w:p>
  </w:endnote>
  <w:endnote w:type="continuationSeparator" w:id="0">
    <w:p w:rsidR="006E3A99" w:rsidRDefault="006E3A99" w:rsidP="00AD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99" w:rsidRDefault="006E3A99" w:rsidP="00AD1307">
      <w:r>
        <w:separator/>
      </w:r>
    </w:p>
  </w:footnote>
  <w:footnote w:type="continuationSeparator" w:id="0">
    <w:p w:rsidR="006E3A99" w:rsidRDefault="006E3A99" w:rsidP="00AD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63B"/>
    <w:multiLevelType w:val="hybridMultilevel"/>
    <w:tmpl w:val="620AA0E2"/>
    <w:lvl w:ilvl="0" w:tplc="32684D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0A14DC"/>
    <w:multiLevelType w:val="hybridMultilevel"/>
    <w:tmpl w:val="2E48E538"/>
    <w:lvl w:ilvl="0" w:tplc="0E66A4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E"/>
    <w:rsid w:val="00011E8C"/>
    <w:rsid w:val="00047B14"/>
    <w:rsid w:val="001C3E7E"/>
    <w:rsid w:val="001D5955"/>
    <w:rsid w:val="002004F1"/>
    <w:rsid w:val="00373250"/>
    <w:rsid w:val="003B3BBD"/>
    <w:rsid w:val="003C2645"/>
    <w:rsid w:val="004009FF"/>
    <w:rsid w:val="00424EDA"/>
    <w:rsid w:val="00476AD7"/>
    <w:rsid w:val="005D7F88"/>
    <w:rsid w:val="00606AA5"/>
    <w:rsid w:val="00621CBC"/>
    <w:rsid w:val="00633BFB"/>
    <w:rsid w:val="006B3A0B"/>
    <w:rsid w:val="006E3A99"/>
    <w:rsid w:val="006E59EE"/>
    <w:rsid w:val="0074038F"/>
    <w:rsid w:val="007A27DB"/>
    <w:rsid w:val="007E06B0"/>
    <w:rsid w:val="007E4910"/>
    <w:rsid w:val="00806F10"/>
    <w:rsid w:val="008B7E38"/>
    <w:rsid w:val="00931FF7"/>
    <w:rsid w:val="009930AF"/>
    <w:rsid w:val="009B0771"/>
    <w:rsid w:val="00A23E7A"/>
    <w:rsid w:val="00A835CF"/>
    <w:rsid w:val="00AC4519"/>
    <w:rsid w:val="00AD0E1D"/>
    <w:rsid w:val="00AD1307"/>
    <w:rsid w:val="00BC4413"/>
    <w:rsid w:val="00C16ADC"/>
    <w:rsid w:val="00CC2C82"/>
    <w:rsid w:val="00DC78DA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307"/>
  </w:style>
  <w:style w:type="paragraph" w:styleId="a5">
    <w:name w:val="footer"/>
    <w:basedOn w:val="a"/>
    <w:link w:val="a6"/>
    <w:uiPriority w:val="99"/>
    <w:unhideWhenUsed/>
    <w:rsid w:val="00AD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307"/>
  </w:style>
  <w:style w:type="paragraph" w:styleId="a7">
    <w:name w:val="List Paragraph"/>
    <w:basedOn w:val="a"/>
    <w:uiPriority w:val="34"/>
    <w:qFormat/>
    <w:rsid w:val="001C3E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307"/>
  </w:style>
  <w:style w:type="paragraph" w:styleId="a5">
    <w:name w:val="footer"/>
    <w:basedOn w:val="a"/>
    <w:link w:val="a6"/>
    <w:uiPriority w:val="99"/>
    <w:unhideWhenUsed/>
    <w:rsid w:val="00AD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307"/>
  </w:style>
  <w:style w:type="paragraph" w:styleId="a7">
    <w:name w:val="List Paragraph"/>
    <w:basedOn w:val="a"/>
    <w:uiPriority w:val="34"/>
    <w:qFormat/>
    <w:rsid w:val="001C3E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2014-07-27T02:22:00Z</dcterms:created>
  <dcterms:modified xsi:type="dcterms:W3CDTF">2014-10-29T08:05:00Z</dcterms:modified>
</cp:coreProperties>
</file>